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2C" w:rsidRDefault="0020452C" w:rsidP="0020452C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TIME TABLE 2017-2018</w:t>
      </w:r>
    </w:p>
    <w:p w:rsidR="0020452C" w:rsidRPr="00167891" w:rsidRDefault="0020452C" w:rsidP="00167891">
      <w:pPr>
        <w:spacing w:line="240" w:lineRule="auto"/>
        <w:jc w:val="center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B.A. LL.B. SEM –V</w:t>
      </w:r>
      <w:r w:rsidR="00167891"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 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 ‘A’</w:t>
      </w:r>
    </w:p>
    <w:tbl>
      <w:tblPr>
        <w:tblW w:w="1457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214"/>
      </w:tblGrid>
      <w:tr w:rsidR="00387007" w:rsidRPr="00412DCE" w:rsidTr="00387007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Pr="00412DCE" w:rsidRDefault="00387007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87007" w:rsidRPr="00D0175A" w:rsidRDefault="00387007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387007" w:rsidRPr="00412DCE" w:rsidTr="00387007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Pr="00412DCE" w:rsidRDefault="00387007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387007" w:rsidRPr="00904838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Ms.Sayed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Sumaiya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87007" w:rsidRPr="00412DCE" w:rsidTr="00387007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387007" w:rsidRPr="00904838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Ms.Sayed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Sumaiya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87007" w:rsidRPr="00412DCE" w:rsidTr="00387007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387007" w:rsidRPr="00904838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Ms.Sayed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Sumaiya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87007" w:rsidRPr="00412DCE" w:rsidTr="00387007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387007" w:rsidRPr="00904838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Ms.Sayed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Sumaiya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87007" w:rsidRPr="00412DCE" w:rsidTr="00387007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387007" w:rsidRPr="00904838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Ms.Sayed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Sumaiya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87007" w:rsidRPr="00412DCE" w:rsidTr="00387007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387007" w:rsidRPr="00904838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07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387007" w:rsidRPr="002A0CC0" w:rsidRDefault="0038700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Ms.Sayed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Sumaiya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BA0241" w:rsidRDefault="00BA0241"/>
    <w:p w:rsidR="00BA0241" w:rsidRDefault="00BA0241" w:rsidP="00BA0241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BA0241" w:rsidRPr="00167891" w:rsidRDefault="00BA0241" w:rsidP="00BA0241">
      <w:pPr>
        <w:spacing w:line="240" w:lineRule="auto"/>
        <w:jc w:val="center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B.A. LL.B. SEM –V </w:t>
      </w: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 ‘B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’</w:t>
      </w:r>
    </w:p>
    <w:tbl>
      <w:tblPr>
        <w:tblW w:w="1457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214"/>
      </w:tblGrid>
      <w:tr w:rsidR="00BA0241" w:rsidRPr="00412DCE" w:rsidTr="002968C1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41" w:rsidRPr="00412DCE" w:rsidRDefault="00BA0241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BA0241" w:rsidRPr="00D0175A" w:rsidRDefault="00BA0241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13167E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Pr="00412DCE" w:rsidRDefault="0013167E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9048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Agashe</w:t>
            </w:r>
            <w:proofErr w:type="spellEnd"/>
          </w:p>
        </w:tc>
      </w:tr>
      <w:tr w:rsidR="0013167E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9048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Agashe</w:t>
            </w:r>
            <w:proofErr w:type="spellEnd"/>
          </w:p>
        </w:tc>
      </w:tr>
      <w:tr w:rsidR="0013167E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9048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Agashe</w:t>
            </w:r>
            <w:proofErr w:type="spellEnd"/>
          </w:p>
        </w:tc>
      </w:tr>
      <w:tr w:rsidR="0013167E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9048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Agashe</w:t>
            </w:r>
            <w:proofErr w:type="spellEnd"/>
          </w:p>
        </w:tc>
      </w:tr>
      <w:tr w:rsidR="0013167E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9048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Agashe</w:t>
            </w:r>
            <w:proofErr w:type="spellEnd"/>
          </w:p>
        </w:tc>
      </w:tr>
      <w:tr w:rsidR="0013167E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 xml:space="preserve">Banking 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E31326">
              <w:rPr>
                <w:rFonts w:ascii="Times New Roman" w:hAnsi="Times New Roman" w:cs="Times New Roman"/>
                <w:b/>
              </w:rPr>
              <w:t>aw</w:t>
            </w:r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Shantanu</w:t>
            </w:r>
            <w:proofErr w:type="spellEnd"/>
          </w:p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Media and Law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Salil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Family Law – II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Shaikh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Jurisprudence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Dharm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Law of Crimes</w:t>
            </w:r>
          </w:p>
          <w:p w:rsidR="0013167E" w:rsidRPr="00E31326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C0"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 w:rsidRPr="002A0C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CC0"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7E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326">
              <w:rPr>
                <w:rFonts w:ascii="Times New Roman" w:hAnsi="Times New Roman" w:cs="Times New Roman"/>
                <w:b/>
              </w:rPr>
              <w:t>Political Science – V</w:t>
            </w:r>
          </w:p>
          <w:p w:rsidR="0013167E" w:rsidRPr="00904838" w:rsidRDefault="0013167E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4838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9048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4838">
              <w:rPr>
                <w:rFonts w:ascii="Times New Roman" w:hAnsi="Times New Roman" w:cs="Times New Roman"/>
                <w:bCs/>
              </w:rPr>
              <w:t>Agashe</w:t>
            </w:r>
            <w:proofErr w:type="spellEnd"/>
          </w:p>
        </w:tc>
      </w:tr>
    </w:tbl>
    <w:p w:rsidR="003D396B" w:rsidRDefault="003D396B"/>
    <w:p w:rsidR="003D396B" w:rsidRDefault="003D396B" w:rsidP="003D396B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br w:type="page"/>
      </w: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3D396B" w:rsidRDefault="001916A5" w:rsidP="003D396B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B.A. LL.B. SEM – VII 5 Yrs</w:t>
      </w:r>
    </w:p>
    <w:tbl>
      <w:tblPr>
        <w:tblW w:w="15047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686"/>
      </w:tblGrid>
      <w:tr w:rsidR="003D396B" w:rsidRPr="00412DCE" w:rsidTr="00A37C1C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6B" w:rsidRPr="00412DCE" w:rsidRDefault="003D396B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3D396B" w:rsidRPr="00D0175A" w:rsidRDefault="003D396B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1430B8" w:rsidRPr="00412DCE" w:rsidTr="00A37C1C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412DCE" w:rsidRDefault="001430B8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Siddhant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Karkhanis</w:t>
            </w:r>
            <w:proofErr w:type="spellEnd"/>
          </w:p>
        </w:tc>
      </w:tr>
      <w:tr w:rsidR="001430B8" w:rsidRPr="00412DCE" w:rsidTr="00A37C1C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Default="001430B8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Siddhant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Karkhanis</w:t>
            </w:r>
            <w:proofErr w:type="spellEnd"/>
          </w:p>
        </w:tc>
      </w:tr>
      <w:tr w:rsidR="001430B8" w:rsidRPr="00412DCE" w:rsidTr="00A37C1C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Default="001430B8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Siddhant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Karkhanis</w:t>
            </w:r>
            <w:proofErr w:type="spellEnd"/>
          </w:p>
        </w:tc>
      </w:tr>
      <w:tr w:rsidR="001430B8" w:rsidRPr="00412DCE" w:rsidTr="00A37C1C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Default="001430B8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Siddhant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1430B8" w:rsidRPr="001E5F4D" w:rsidRDefault="001430B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Karkhanis</w:t>
            </w:r>
            <w:proofErr w:type="spellEnd"/>
          </w:p>
        </w:tc>
      </w:tr>
      <w:tr w:rsidR="00A37C1C" w:rsidRPr="00412DCE" w:rsidTr="00A37C1C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Default="00A37C1C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Siddhant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Karkhanis</w:t>
            </w:r>
            <w:proofErr w:type="spellEnd"/>
          </w:p>
        </w:tc>
      </w:tr>
      <w:tr w:rsidR="00A37C1C" w:rsidRPr="00412DCE" w:rsidTr="00A37C1C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Default="00A37C1C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Siddhant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A37C1C" w:rsidRPr="001E5F4D" w:rsidRDefault="00A37C1C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Karkhanis</w:t>
            </w:r>
            <w:proofErr w:type="spellEnd"/>
          </w:p>
        </w:tc>
      </w:tr>
    </w:tbl>
    <w:p w:rsidR="003D396B" w:rsidRDefault="003D396B" w:rsidP="003D396B"/>
    <w:p w:rsidR="003D396B" w:rsidRDefault="003D396B" w:rsidP="003D396B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3D396B" w:rsidRDefault="008556D5" w:rsidP="008556D5">
      <w:pPr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 w:rsidRPr="008556D5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B.A. LL.B. SEM –IX</w:t>
      </w: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 </w:t>
      </w:r>
      <w:r w:rsidRPr="008556D5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</w:t>
      </w:r>
    </w:p>
    <w:tbl>
      <w:tblPr>
        <w:tblW w:w="1238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3212"/>
        <w:gridCol w:w="2403"/>
      </w:tblGrid>
      <w:tr w:rsidR="008556D5" w:rsidRPr="00412DCE" w:rsidTr="004E2F9E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412DCE" w:rsidRDefault="008556D5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3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10.10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 xml:space="preserve"> AM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8556D5" w:rsidRPr="00D0175A" w:rsidRDefault="008556D5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5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A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M</w:t>
            </w:r>
          </w:p>
        </w:tc>
      </w:tr>
      <w:tr w:rsidR="008556D5" w:rsidRPr="00412DCE" w:rsidTr="004E2F9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412DCE" w:rsidRDefault="008556D5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Gavhane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Shraddha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Kadam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Aditi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Sahay</w:t>
            </w:r>
            <w:proofErr w:type="spellEnd"/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4D">
              <w:rPr>
                <w:rFonts w:ascii="Times New Roman" w:hAnsi="Times New Roman" w:cs="Times New Roman"/>
              </w:rPr>
              <w:t>Ms.</w:t>
            </w:r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8556D5" w:rsidRPr="00412DCE" w:rsidTr="004E2F9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Default="008556D5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Gavhane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Shraddha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Kadam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Aditi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Sahay</w:t>
            </w:r>
            <w:proofErr w:type="spellEnd"/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4D">
              <w:rPr>
                <w:rFonts w:ascii="Times New Roman" w:hAnsi="Times New Roman" w:cs="Times New Roman"/>
              </w:rPr>
              <w:t>Ms.</w:t>
            </w:r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8556D5" w:rsidRPr="00412DCE" w:rsidTr="004E2F9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Default="008556D5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Gavhane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Shraddha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Kadam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Aditi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Sahay</w:t>
            </w:r>
            <w:proofErr w:type="spellEnd"/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4D">
              <w:rPr>
                <w:rFonts w:ascii="Times New Roman" w:hAnsi="Times New Roman" w:cs="Times New Roman"/>
              </w:rPr>
              <w:t>Ms.</w:t>
            </w:r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8556D5" w:rsidRPr="00412DCE" w:rsidTr="004E2F9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Default="008556D5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Gavhane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Shraddha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Kadam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Aditi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Sahay</w:t>
            </w:r>
            <w:proofErr w:type="spellEnd"/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4D">
              <w:rPr>
                <w:rFonts w:ascii="Times New Roman" w:hAnsi="Times New Roman" w:cs="Times New Roman"/>
              </w:rPr>
              <w:t>Ms.</w:t>
            </w:r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8556D5" w:rsidRPr="00412DCE" w:rsidTr="004E2F9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Default="008556D5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Gavhane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Shraddha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Kadam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Aditi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Sahay</w:t>
            </w:r>
            <w:proofErr w:type="spellEnd"/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4D">
              <w:rPr>
                <w:rFonts w:ascii="Times New Roman" w:hAnsi="Times New Roman" w:cs="Times New Roman"/>
              </w:rPr>
              <w:t>Ms.</w:t>
            </w:r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8556D5" w:rsidRPr="00412DCE" w:rsidTr="004E2F9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Default="008556D5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Gavhane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Shraddha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Kadam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Aditi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Sahay</w:t>
            </w:r>
            <w:proofErr w:type="spellEnd"/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8556D5" w:rsidRPr="001E5F4D" w:rsidRDefault="008556D5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4D">
              <w:rPr>
                <w:rFonts w:ascii="Times New Roman" w:hAnsi="Times New Roman" w:cs="Times New Roman"/>
              </w:rPr>
              <w:t>Ms.</w:t>
            </w:r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</w:tbl>
    <w:p w:rsidR="00607FE6" w:rsidRDefault="00607FE6" w:rsidP="003D396B"/>
    <w:p w:rsidR="00607FE6" w:rsidRDefault="00607FE6" w:rsidP="00607FE6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607FE6" w:rsidRPr="00167891" w:rsidRDefault="00607FE6" w:rsidP="00607FE6">
      <w:pPr>
        <w:spacing w:line="240" w:lineRule="auto"/>
        <w:jc w:val="center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B.A. LL.B. SEM –V 5 Yrs ‘A’</w:t>
      </w:r>
    </w:p>
    <w:tbl>
      <w:tblPr>
        <w:tblW w:w="1457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214"/>
      </w:tblGrid>
      <w:tr w:rsidR="00607FE6" w:rsidRPr="00412DCE" w:rsidTr="002968C1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412DCE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412DCE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243A1C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243A1C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243A1C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243A1C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243A1C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567C0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243A1C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607FE6" w:rsidRDefault="00607FE6" w:rsidP="00607FE6"/>
    <w:p w:rsidR="00607FE6" w:rsidRDefault="00607FE6" w:rsidP="00607FE6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607FE6" w:rsidRPr="00167891" w:rsidRDefault="00607FE6" w:rsidP="00607FE6">
      <w:pPr>
        <w:spacing w:line="240" w:lineRule="auto"/>
        <w:jc w:val="center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B.A. LL.B. SEM –V </w:t>
      </w: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 ‘B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’</w:t>
      </w:r>
    </w:p>
    <w:tbl>
      <w:tblPr>
        <w:tblW w:w="1457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214"/>
      </w:tblGrid>
      <w:tr w:rsidR="00607FE6" w:rsidRPr="00412DCE" w:rsidTr="002968C1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412DCE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412DCE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4B00D0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4B00D0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4B00D0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4B00D0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4B00D0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607FE6" w:rsidRPr="000010BF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607FE6" w:rsidRPr="007A5FF4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607FE6" w:rsidRPr="004B00D0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</w:tbl>
    <w:p w:rsidR="00607FE6" w:rsidRDefault="00607FE6" w:rsidP="00607FE6"/>
    <w:p w:rsidR="00607FE6" w:rsidRDefault="00607FE6" w:rsidP="00607FE6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br w:type="page"/>
      </w: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607FE6" w:rsidRDefault="00607FE6" w:rsidP="00607FE6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</w:t>
      </w:r>
      <w:r w:rsidR="001916A5">
        <w:rPr>
          <w:rFonts w:ascii="Domine" w:eastAsia="Domine" w:hAnsi="Domine" w:cs="Domine"/>
          <w:b/>
          <w:sz w:val="48"/>
          <w:szCs w:val="48"/>
        </w:rPr>
        <w:t>B.A. LL.B. SEM – VII 5 Yrs</w:t>
      </w:r>
    </w:p>
    <w:tbl>
      <w:tblPr>
        <w:tblW w:w="15047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686"/>
      </w:tblGrid>
      <w:tr w:rsidR="00607FE6" w:rsidRPr="00412DCE" w:rsidTr="002968C1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412DCE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412DCE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07FE6" w:rsidRDefault="00607FE6" w:rsidP="00607FE6"/>
    <w:p w:rsidR="00607FE6" w:rsidRDefault="00607FE6" w:rsidP="00607FE6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607FE6" w:rsidRDefault="00607FE6" w:rsidP="00607FE6">
      <w:pPr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8556D5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B.A. LL.B. SEM –IX</w:t>
      </w: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 </w:t>
      </w:r>
      <w:r w:rsidRPr="008556D5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</w:t>
      </w:r>
    </w:p>
    <w:tbl>
      <w:tblPr>
        <w:tblW w:w="1238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3212"/>
        <w:gridCol w:w="2403"/>
      </w:tblGrid>
      <w:tr w:rsidR="00607FE6" w:rsidRPr="00412DCE" w:rsidTr="002968C1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412DCE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3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10.10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 xml:space="preserve"> AM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607FE6" w:rsidRPr="00D0175A" w:rsidRDefault="00607FE6" w:rsidP="002968C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5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A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M</w:t>
            </w:r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412DCE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607FE6" w:rsidRPr="00412DCE" w:rsidTr="002968C1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Default="00607FE6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607FE6" w:rsidRPr="001E5F4D" w:rsidRDefault="00607FE6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</w:tbl>
    <w:p w:rsidR="00822EA2" w:rsidRDefault="00822EA2" w:rsidP="00607FE6">
      <w:pPr>
        <w:spacing w:after="200" w:line="276" w:lineRule="auto"/>
        <w:jc w:val="left"/>
      </w:pPr>
    </w:p>
    <w:p w:rsidR="00395AF1" w:rsidRDefault="00395AF1" w:rsidP="00395AF1">
      <w:pPr>
        <w:spacing w:line="240" w:lineRule="auto"/>
        <w:jc w:val="center"/>
      </w:pPr>
      <w:bookmarkStart w:id="0" w:name="OLE_LINK1"/>
      <w:bookmarkStart w:id="1" w:name="OLE_LINK2"/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395AF1" w:rsidRPr="00395AF1" w:rsidRDefault="00395AF1" w:rsidP="00395AF1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–I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5755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0"/>
        <w:gridCol w:w="2251"/>
        <w:gridCol w:w="2251"/>
        <w:gridCol w:w="2250"/>
        <w:gridCol w:w="2251"/>
        <w:gridCol w:w="2251"/>
        <w:gridCol w:w="2251"/>
      </w:tblGrid>
      <w:tr w:rsidR="00395AF1" w:rsidTr="002968C1">
        <w:trPr>
          <w:trHeight w:val="828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7.45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10.15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 PM</w:t>
            </w:r>
          </w:p>
        </w:tc>
      </w:tr>
      <w:tr w:rsidR="00395AF1" w:rsidTr="002968C1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Pr="00412DCE" w:rsidRDefault="00395AF1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395AF1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395AF1" w:rsidRPr="001E5F4D" w:rsidRDefault="00395AF1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4A3888" w:rsidTr="002968C1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Default="004A3888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4A3888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4A3888" w:rsidTr="002968C1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Default="004A3888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4A3888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4A3888" w:rsidTr="002968C1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Default="004A3888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4A3888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4A3888" w:rsidTr="002968C1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Default="004A3888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4A3888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  <w:tr w:rsidR="004A3888" w:rsidTr="002968C1">
        <w:trPr>
          <w:trHeight w:val="144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Default="004A3888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Constitutional Law- I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Jyoti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Dharm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Contract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Legal Language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Damle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Torts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Crimes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Mukund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Banking Law</w:t>
            </w:r>
          </w:p>
          <w:p w:rsidR="004A3888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Sukrut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Deo</w:t>
            </w:r>
            <w:proofErr w:type="spellEnd"/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Media Law</w:t>
            </w:r>
          </w:p>
          <w:p w:rsidR="004A3888" w:rsidRPr="001E5F4D" w:rsidRDefault="004A3888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Salil</w:t>
            </w:r>
            <w:proofErr w:type="spellEnd"/>
          </w:p>
        </w:tc>
      </w:tr>
    </w:tbl>
    <w:p w:rsidR="007B297A" w:rsidRDefault="00395AF1">
      <w:pPr>
        <w:spacing w:after="200" w:line="276" w:lineRule="auto"/>
        <w:jc w:val="left"/>
      </w:pPr>
      <w:r>
        <w:br w:type="page"/>
      </w:r>
    </w:p>
    <w:p w:rsidR="007B297A" w:rsidRDefault="007B297A" w:rsidP="007B297A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7B297A" w:rsidRPr="00395AF1" w:rsidRDefault="007B297A" w:rsidP="007B297A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II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I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6360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5"/>
        <w:gridCol w:w="3118"/>
        <w:gridCol w:w="2621"/>
        <w:gridCol w:w="2383"/>
        <w:gridCol w:w="2251"/>
        <w:gridCol w:w="2251"/>
        <w:gridCol w:w="2251"/>
      </w:tblGrid>
      <w:tr w:rsidR="00395AF1" w:rsidTr="009873C8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7.45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8.30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9.15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10.15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11.00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11.45 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 PM</w:t>
            </w:r>
          </w:p>
        </w:tc>
      </w:tr>
      <w:tr w:rsidR="009914A7" w:rsidTr="009873C8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412DCE" w:rsidRDefault="009914A7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9914A7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9914A7" w:rsidTr="009873C8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Default="009914A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9914A7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9914A7" w:rsidTr="009873C8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Default="009914A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9914A7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9914A7" w:rsidTr="009873C8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Default="009914A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9914A7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9914A7" w:rsidTr="009873C8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Default="009914A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9914A7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  <w:tr w:rsidR="009914A7" w:rsidTr="009873C8">
        <w:trPr>
          <w:trHeight w:val="130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Default="009914A7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9914A7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Siddhant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Kondarwar</w:t>
            </w:r>
            <w:proofErr w:type="spellEnd"/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Merger Acquisition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Sandesh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Tondare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Vinit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Gangwal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D.P.C.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Rashmi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Dongare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Interpretation of Statute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Netra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Kank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Family Law</w:t>
            </w:r>
            <w:r>
              <w:rPr>
                <w:rFonts w:ascii="Times New Roman" w:hAnsi="Times New Roman" w:cs="Times New Roman"/>
                <w:b/>
              </w:rPr>
              <w:t>-I</w:t>
            </w:r>
          </w:p>
          <w:p w:rsidR="009914A7" w:rsidRPr="001E5F4D" w:rsidRDefault="009914A7" w:rsidP="002968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Anisa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Shaikh</w:t>
            </w:r>
            <w:proofErr w:type="spellEnd"/>
          </w:p>
        </w:tc>
      </w:tr>
    </w:tbl>
    <w:p w:rsidR="009B5EC2" w:rsidRDefault="009B5EC2" w:rsidP="009B5EC2">
      <w:pPr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9B5EC2" w:rsidRDefault="009B5EC2" w:rsidP="009B5EC2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9B5EC2" w:rsidRPr="00395AF1" w:rsidRDefault="009B5EC2" w:rsidP="009B5EC2">
      <w:pPr>
        <w:pStyle w:val="normal0"/>
        <w:spacing w:line="240" w:lineRule="auto"/>
        <w:jc w:val="center"/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</w:pP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LL.B. SEM –</w:t>
      </w:r>
      <w:r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 xml:space="preserve">V </w:t>
      </w:r>
      <w:r w:rsidRPr="00395AF1">
        <w:rPr>
          <w:rFonts w:ascii="Domine" w:eastAsia="Domine" w:hAnsi="Domine" w:cs="Domine"/>
          <w:b/>
          <w:color w:val="auto"/>
          <w:sz w:val="48"/>
          <w:szCs w:val="48"/>
          <w:lang w:val="en-US" w:eastAsia="en-US"/>
        </w:rPr>
        <w:t>3 Yrs</w:t>
      </w:r>
    </w:p>
    <w:tbl>
      <w:tblPr>
        <w:tblW w:w="15755" w:type="dxa"/>
        <w:jc w:val="center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0"/>
        <w:gridCol w:w="2251"/>
        <w:gridCol w:w="2251"/>
        <w:gridCol w:w="2250"/>
        <w:gridCol w:w="2251"/>
        <w:gridCol w:w="4502"/>
      </w:tblGrid>
      <w:tr w:rsidR="00395AF1" w:rsidTr="00AF4AFD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8.00AM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8.50AM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8.50AM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9.40 AM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10.00AM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10.50AM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10.50AM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11.40AM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11.40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395AF1" w:rsidRDefault="00395AF1" w:rsidP="002968C1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12.30PM</w:t>
            </w:r>
          </w:p>
        </w:tc>
      </w:tr>
      <w:tr w:rsidR="009B5EC2" w:rsidTr="00AF4AFD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C2" w:rsidRPr="00412DCE" w:rsidRDefault="009B5EC2" w:rsidP="002968C1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C2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9B5EC2" w:rsidRPr="00915BE1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C2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9B5EC2" w:rsidRPr="00915BE1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C2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9B5EC2" w:rsidRPr="00915BE1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C2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9B5EC2" w:rsidRPr="00915BE1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EC2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9B5EC2" w:rsidRPr="00466B6E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9B5EC2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9B5EC2" w:rsidRPr="00E41B4C" w:rsidRDefault="009B5EC2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3F5F" w:rsidTr="00AF4AFD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F63F5F" w:rsidRPr="00466B6E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F63F5F" w:rsidRPr="00E41B4C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3F5F" w:rsidTr="00AF4AFD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F63F5F" w:rsidRPr="00466B6E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F63F5F" w:rsidRPr="00E41B4C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3F5F" w:rsidTr="00AF4AFD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F63F5F" w:rsidRPr="00466B6E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F63F5F" w:rsidRPr="00E41B4C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3F5F" w:rsidTr="00AF4AFD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F63F5F" w:rsidRPr="00466B6E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F63F5F" w:rsidRPr="00E41B4C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3F5F" w:rsidTr="00AF4AFD">
        <w:trPr>
          <w:trHeight w:val="1304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Intellectual 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Varad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Shende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Dugane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Court Management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Salunkhe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Property Law</w:t>
            </w:r>
          </w:p>
          <w:p w:rsidR="00F63F5F" w:rsidRPr="00915BE1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Awariwar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 xml:space="preserve">Direct Tax </w:t>
            </w:r>
          </w:p>
          <w:p w:rsidR="00F63F5F" w:rsidRPr="00466B6E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6B6E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466B6E">
              <w:rPr>
                <w:rFonts w:ascii="Times New Roman" w:hAnsi="Times New Roman" w:cs="Times New Roman"/>
                <w:bCs/>
              </w:rPr>
              <w:t>Kedar</w:t>
            </w:r>
            <w:proofErr w:type="spellEnd"/>
            <w:r w:rsidRPr="00466B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</w:t>
            </w:r>
            <w:r w:rsidRPr="00466B6E">
              <w:rPr>
                <w:rFonts w:ascii="Times New Roman" w:hAnsi="Times New Roman" w:cs="Times New Roman"/>
                <w:bCs/>
              </w:rPr>
              <w:t>oshi</w:t>
            </w:r>
          </w:p>
          <w:p w:rsidR="00F63F5F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46C">
              <w:rPr>
                <w:rFonts w:ascii="Times New Roman" w:hAnsi="Times New Roman" w:cs="Times New Roman"/>
                <w:b/>
              </w:rPr>
              <w:t>Law on Education</w:t>
            </w:r>
          </w:p>
          <w:p w:rsidR="00F63F5F" w:rsidRPr="00E41B4C" w:rsidRDefault="00F63F5F" w:rsidP="00296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22EA2" w:rsidRDefault="00395AF1" w:rsidP="00395AF1">
      <w:pPr>
        <w:tabs>
          <w:tab w:val="left" w:pos="794"/>
        </w:tabs>
        <w:ind w:left="794" w:hanging="397"/>
      </w:pPr>
      <w:r>
        <w:tab/>
      </w:r>
      <w:r>
        <w:tab/>
      </w:r>
      <w:r>
        <w:tab/>
      </w:r>
      <w:r>
        <w:tab/>
      </w:r>
      <w:r>
        <w:tab/>
      </w:r>
    </w:p>
    <w:bookmarkEnd w:id="0"/>
    <w:bookmarkEnd w:id="1"/>
    <w:p w:rsidR="003D396B" w:rsidRDefault="003D396B" w:rsidP="00607FE6">
      <w:pPr>
        <w:spacing w:after="200" w:line="276" w:lineRule="auto"/>
        <w:jc w:val="left"/>
      </w:pPr>
    </w:p>
    <w:sectPr w:rsidR="003D396B" w:rsidSect="0020452C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0452C"/>
    <w:rsid w:val="00014541"/>
    <w:rsid w:val="0013167E"/>
    <w:rsid w:val="001430B8"/>
    <w:rsid w:val="00167891"/>
    <w:rsid w:val="001916A5"/>
    <w:rsid w:val="0020452C"/>
    <w:rsid w:val="002968C1"/>
    <w:rsid w:val="00387007"/>
    <w:rsid w:val="00395AF1"/>
    <w:rsid w:val="003D396B"/>
    <w:rsid w:val="004A3888"/>
    <w:rsid w:val="004E2F9E"/>
    <w:rsid w:val="005F7AA0"/>
    <w:rsid w:val="00607FE6"/>
    <w:rsid w:val="007B297A"/>
    <w:rsid w:val="00822EA2"/>
    <w:rsid w:val="008556D5"/>
    <w:rsid w:val="00875E40"/>
    <w:rsid w:val="009873C8"/>
    <w:rsid w:val="009914A7"/>
    <w:rsid w:val="009B5EC2"/>
    <w:rsid w:val="00A37C1C"/>
    <w:rsid w:val="00AF4AFD"/>
    <w:rsid w:val="00BA0241"/>
    <w:rsid w:val="00BC5503"/>
    <w:rsid w:val="00EC1F02"/>
    <w:rsid w:val="00F6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2C"/>
    <w:pPr>
      <w:spacing w:after="0" w:line="360" w:lineRule="auto"/>
      <w:jc w:val="both"/>
    </w:pPr>
    <w:rPr>
      <w:rFonts w:ascii="Bookman Old Style" w:hAnsi="Bookman Old Style" w:cs="Times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0452C"/>
    <w:pPr>
      <w:spacing w:after="0" w:line="360" w:lineRule="auto"/>
      <w:jc w:val="both"/>
    </w:pPr>
    <w:rPr>
      <w:rFonts w:ascii="Calibri" w:eastAsia="Calibri" w:hAnsi="Calibri" w:cs="Calibri"/>
      <w:color w:val="000000"/>
      <w:szCs w:val="22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B1DD-8EEC-4489-A1F1-C4B7950D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archna</dc:creator>
  <cp:lastModifiedBy>Om Sai</cp:lastModifiedBy>
  <cp:revision>22</cp:revision>
  <cp:lastPrinted>2017-07-18T04:40:00Z</cp:lastPrinted>
  <dcterms:created xsi:type="dcterms:W3CDTF">2017-07-17T05:07:00Z</dcterms:created>
  <dcterms:modified xsi:type="dcterms:W3CDTF">2017-07-18T06:56:00Z</dcterms:modified>
</cp:coreProperties>
</file>